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DDD4" w14:textId="77777777" w:rsidR="004037AE" w:rsidRDefault="00BB265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ВОЛГОГРАДСКАЯ  ОБЛАСТЬ</w:t>
      </w:r>
      <w:proofErr w:type="gramEnd"/>
    </w:p>
    <w:p w14:paraId="1515D965" w14:textId="77777777" w:rsidR="004037AE" w:rsidRDefault="00BB2655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14:paraId="0241C732" w14:textId="77777777" w:rsidR="004037AE" w:rsidRDefault="00BB265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АДМИНИСТРАЦИЯ  ОТРОЖКИНСКОГО</w:t>
      </w:r>
      <w:proofErr w:type="gramEnd"/>
    </w:p>
    <w:p w14:paraId="308371ED" w14:textId="77777777" w:rsidR="004037AE" w:rsidRDefault="00BB265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СЕЛЬСКОГО  ПОСЕЛЕНИЯ</w:t>
      </w:r>
      <w:proofErr w:type="gramEnd"/>
    </w:p>
    <w:p w14:paraId="3DB663BF" w14:textId="77777777" w:rsidR="004037AE" w:rsidRDefault="00BB2655">
      <w:pPr>
        <w:jc w:val="center"/>
        <w:rPr>
          <w:sz w:val="16"/>
        </w:rPr>
      </w:pPr>
      <w:proofErr w:type="gramStart"/>
      <w:r>
        <w:rPr>
          <w:sz w:val="16"/>
        </w:rPr>
        <w:t xml:space="preserve">403453  </w:t>
      </w:r>
      <w:proofErr w:type="spellStart"/>
      <w:r>
        <w:rPr>
          <w:sz w:val="16"/>
        </w:rPr>
        <w:t>х.Отрожки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 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14:paraId="191D6E48" w14:textId="77777777" w:rsidR="004037AE" w:rsidRDefault="00BB2655">
      <w:pPr>
        <w:jc w:val="center"/>
        <w:rPr>
          <w:sz w:val="16"/>
        </w:rPr>
      </w:pPr>
      <w:r>
        <w:rPr>
          <w:sz w:val="16"/>
        </w:rPr>
        <w:t xml:space="preserve">ИНН 3427006835 КПП </w:t>
      </w:r>
      <w:proofErr w:type="gramStart"/>
      <w:r>
        <w:rPr>
          <w:sz w:val="16"/>
        </w:rPr>
        <w:t>342701001  БИК</w:t>
      </w:r>
      <w:proofErr w:type="gramEnd"/>
      <w:r>
        <w:rPr>
          <w:sz w:val="16"/>
        </w:rPr>
        <w:t xml:space="preserve"> 041806001</w:t>
      </w:r>
    </w:p>
    <w:p w14:paraId="191C761B" w14:textId="77777777" w:rsidR="004037AE" w:rsidRDefault="00BB2655">
      <w:pPr>
        <w:pBdr>
          <w:bottom w:val="single" w:sz="12" w:space="1" w:color="000000"/>
        </w:pBdr>
        <w:jc w:val="center"/>
        <w:rPr>
          <w:sz w:val="16"/>
        </w:rPr>
      </w:pPr>
      <w:r>
        <w:rPr>
          <w:sz w:val="16"/>
        </w:rPr>
        <w:t>Р/</w:t>
      </w:r>
      <w:proofErr w:type="gramStart"/>
      <w:r>
        <w:rPr>
          <w:sz w:val="16"/>
        </w:rPr>
        <w:t xml:space="preserve">с  </w:t>
      </w:r>
      <w:r>
        <w:rPr>
          <w:sz w:val="16"/>
        </w:rPr>
        <w:t>40204810500000000150</w:t>
      </w:r>
      <w:proofErr w:type="gramEnd"/>
    </w:p>
    <w:p w14:paraId="73EBBB41" w14:textId="77777777" w:rsidR="004037AE" w:rsidRDefault="004037AE"/>
    <w:p w14:paraId="357B9776" w14:textId="17F32330" w:rsidR="004037AE" w:rsidRDefault="00BB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83B37">
        <w:rPr>
          <w:b/>
          <w:sz w:val="28"/>
          <w:szCs w:val="28"/>
        </w:rPr>
        <w:t xml:space="preserve"> 179</w:t>
      </w:r>
      <w:r>
        <w:rPr>
          <w:b/>
          <w:sz w:val="28"/>
          <w:szCs w:val="28"/>
        </w:rPr>
        <w:t xml:space="preserve">                                                                                             от «05» июля 2022г.</w:t>
      </w:r>
    </w:p>
    <w:p w14:paraId="616E649B" w14:textId="77777777" w:rsidR="004037AE" w:rsidRDefault="00BB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</w:t>
      </w:r>
      <w:proofErr w:type="spellStart"/>
      <w:r>
        <w:rPr>
          <w:b/>
          <w:sz w:val="28"/>
          <w:szCs w:val="28"/>
        </w:rPr>
        <w:t>Отрожкинского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Серафи</w:t>
      </w:r>
      <w:r>
        <w:rPr>
          <w:b/>
          <w:sz w:val="28"/>
          <w:szCs w:val="28"/>
        </w:rPr>
        <w:t>мовичского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631666DF" w14:textId="77777777" w:rsidR="004037AE" w:rsidRDefault="00BB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9924" w:type="dxa"/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2269"/>
        <w:gridCol w:w="3543"/>
      </w:tblGrid>
      <w:tr w:rsidR="004037AE" w14:paraId="2E9FD6C7" w14:textId="77777777">
        <w:trPr>
          <w:trHeight w:val="9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6DAC" w14:textId="77777777" w:rsidR="004037AE" w:rsidRDefault="00BB265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5891" w14:textId="77777777" w:rsidR="004037AE" w:rsidRDefault="00BB265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A0E6" w14:textId="77777777" w:rsidR="004037AE" w:rsidRDefault="00BB265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5273" w14:textId="77777777" w:rsidR="004037AE" w:rsidRDefault="00BB265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</w:t>
            </w:r>
            <w:r>
              <w:rPr>
                <w:b/>
                <w:sz w:val="24"/>
                <w:szCs w:val="24"/>
              </w:rPr>
              <w:t xml:space="preserve">слено средств на оплату труда работников в отчетном </w:t>
            </w:r>
            <w:proofErr w:type="gramStart"/>
            <w:r>
              <w:rPr>
                <w:b/>
                <w:sz w:val="24"/>
                <w:szCs w:val="24"/>
              </w:rPr>
              <w:t>периоде(</w:t>
            </w:r>
            <w:proofErr w:type="gramEnd"/>
            <w:r>
              <w:rPr>
                <w:b/>
                <w:sz w:val="24"/>
                <w:szCs w:val="24"/>
              </w:rPr>
              <w:t>нарастающим итогом с начала года)</w:t>
            </w:r>
            <w:proofErr w:type="spellStart"/>
            <w:r>
              <w:rPr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037AE" w14:paraId="4488A428" w14:textId="77777777">
        <w:trPr>
          <w:trHeight w:val="8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5155" w14:textId="77777777" w:rsidR="004037AE" w:rsidRDefault="00BB26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F6D5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80D11C2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86F2B27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B52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8A5AC72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6D59272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CACC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7F3D477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02AC9B3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364,6</w:t>
            </w:r>
          </w:p>
        </w:tc>
      </w:tr>
      <w:tr w:rsidR="004037AE" w14:paraId="3F4B4160" w14:textId="77777777">
        <w:trPr>
          <w:trHeight w:val="11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5AFD" w14:textId="77777777" w:rsidR="004037AE" w:rsidRDefault="00BB26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6830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E3ACFD5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143E26A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D3A7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2316AA9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CD5A9AF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AC0A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563D313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1A558C5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415,2</w:t>
            </w:r>
            <w:bookmarkStart w:id="0" w:name="_GoBack1"/>
            <w:bookmarkEnd w:id="0"/>
          </w:p>
        </w:tc>
      </w:tr>
      <w:tr w:rsidR="004037AE" w14:paraId="08E94F20" w14:textId="77777777">
        <w:trPr>
          <w:trHeight w:val="9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E87A" w14:textId="77777777" w:rsidR="004037AE" w:rsidRDefault="00BB265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Другой персонал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состоящий в штате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524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1BAE13C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95F7564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58D0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6871B72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834D63B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6BF9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73A27CA" w14:textId="77777777" w:rsidR="004037AE" w:rsidRDefault="004037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D1565A6" w14:textId="77777777" w:rsidR="004037AE" w:rsidRDefault="00BB26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37AE" w14:paraId="0C6A2BC6" w14:textId="77777777">
        <w:trPr>
          <w:trHeight w:val="11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2C7A" w14:textId="77777777" w:rsidR="004037AE" w:rsidRDefault="00BB265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4AD1" w14:textId="77777777" w:rsidR="004037AE" w:rsidRDefault="00403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18730F91" w14:textId="77777777" w:rsidR="004037AE" w:rsidRDefault="00403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1128E6C6" w14:textId="77777777" w:rsidR="004037AE" w:rsidRDefault="00BB265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FD23" w14:textId="77777777" w:rsidR="004037AE" w:rsidRDefault="00403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0AE1254C" w14:textId="77777777" w:rsidR="004037AE" w:rsidRDefault="00403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7A609891" w14:textId="77777777" w:rsidR="004037AE" w:rsidRDefault="00BB265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936" w14:textId="77777777" w:rsidR="004037AE" w:rsidRDefault="00403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6B04A43E" w14:textId="46B9CE2D" w:rsidR="004037AE" w:rsidRDefault="00583B3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C1DC062" w14:textId="77777777" w:rsidR="004037AE" w:rsidRDefault="004037AE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037AE" w14:paraId="60929520" w14:textId="77777777">
        <w:trPr>
          <w:trHeight w:val="8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8EF" w14:textId="77777777" w:rsidR="004037AE" w:rsidRDefault="00BB265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Работники МКУ «Благоустройство и 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D6E4" w14:textId="77777777" w:rsidR="004037AE" w:rsidRDefault="00403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57B7E283" w14:textId="77777777" w:rsidR="004037AE" w:rsidRDefault="00BB265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94D4" w14:textId="77777777" w:rsidR="004037AE" w:rsidRDefault="00403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074F6FAC" w14:textId="77777777" w:rsidR="004037AE" w:rsidRDefault="00BB265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C71E" w14:textId="77777777" w:rsidR="004037AE" w:rsidRDefault="00BB265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512,7</w:t>
            </w:r>
          </w:p>
        </w:tc>
      </w:tr>
    </w:tbl>
    <w:p w14:paraId="4739FC97" w14:textId="57E3517B" w:rsidR="004037AE" w:rsidRDefault="00583B37" w:rsidP="00583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B265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второй квартал </w:t>
      </w:r>
      <w:r w:rsidR="00BB2655">
        <w:rPr>
          <w:b/>
          <w:sz w:val="28"/>
          <w:szCs w:val="28"/>
        </w:rPr>
        <w:t xml:space="preserve">  2022 год</w:t>
      </w:r>
    </w:p>
    <w:sectPr w:rsidR="004037AE">
      <w:headerReference w:type="even" r:id="rId6"/>
      <w:headerReference w:type="default" r:id="rId7"/>
      <w:pgSz w:w="11906" w:h="16838"/>
      <w:pgMar w:top="851" w:right="424" w:bottom="851" w:left="85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9EAF" w14:textId="77777777" w:rsidR="00BB2655" w:rsidRDefault="00BB2655">
      <w:r>
        <w:separator/>
      </w:r>
    </w:p>
  </w:endnote>
  <w:endnote w:type="continuationSeparator" w:id="0">
    <w:p w14:paraId="7C3645A1" w14:textId="77777777" w:rsidR="00BB2655" w:rsidRDefault="00BB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512F" w14:textId="77777777" w:rsidR="00BB2655" w:rsidRDefault="00BB2655">
      <w:r>
        <w:separator/>
      </w:r>
    </w:p>
  </w:footnote>
  <w:footnote w:type="continuationSeparator" w:id="0">
    <w:p w14:paraId="18AA53D2" w14:textId="77777777" w:rsidR="00BB2655" w:rsidRDefault="00BB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E9AC" w14:textId="77777777" w:rsidR="004037AE" w:rsidRDefault="00BB2655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F3238A" wp14:editId="07A71E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EB04746" w14:textId="77777777" w:rsidR="004037AE" w:rsidRDefault="00BB2655">
                          <w:pPr>
                            <w:pStyle w:val="ac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3238A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14:paraId="2EB04746" w14:textId="77777777" w:rsidR="004037AE" w:rsidRDefault="00BB2655">
                    <w:pPr>
                      <w:pStyle w:val="ac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4448" w14:textId="77777777" w:rsidR="004037AE" w:rsidRDefault="00BB2655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539FBD" wp14:editId="7023F6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FEF7B7F" w14:textId="77777777" w:rsidR="004037AE" w:rsidRDefault="00BB2655">
                          <w:pPr>
                            <w:pStyle w:val="ac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39FBD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LJPthnHAQAAcQ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14:paraId="2FEF7B7F" w14:textId="77777777" w:rsidR="004037AE" w:rsidRDefault="00BB2655">
                    <w:pPr>
                      <w:pStyle w:val="ac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AE"/>
    <w:rsid w:val="004037AE"/>
    <w:rsid w:val="00583B37"/>
    <w:rsid w:val="00B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FDA4"/>
  <w15:docId w15:val="{36EF4C71-FA0B-4AEA-AACB-E41831A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semiHidden/>
    <w:qFormat/>
    <w:locked/>
    <w:rsid w:val="004D48F3"/>
    <w:rPr>
      <w:rFonts w:eastAsia="Calibri"/>
      <w:lang w:val="ru-RU" w:eastAsia="ru-RU" w:bidi="ar-SA"/>
    </w:rPr>
  </w:style>
  <w:style w:type="character" w:styleId="a4">
    <w:name w:val="page number"/>
    <w:qFormat/>
    <w:rsid w:val="004D48F3"/>
    <w:rPr>
      <w:rFonts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  <w:lang/>
    </w:rPr>
  </w:style>
  <w:style w:type="paragraph" w:styleId="aa">
    <w:name w:val="Normal (Web)"/>
    <w:basedOn w:val="a"/>
    <w:qFormat/>
    <w:rsid w:val="00F24D3D"/>
    <w:pPr>
      <w:spacing w:beforeAutospacing="1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F24D3D"/>
    <w:rPr>
      <w:rFonts w:ascii="Times New Roman" w:hAnsi="Times New Roman"/>
      <w:sz w:val="24"/>
      <w:szCs w:val="24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rsid w:val="004D48F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D48F3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dc:description/>
  <cp:lastModifiedBy>Zver</cp:lastModifiedBy>
  <cp:revision>2</cp:revision>
  <cp:lastPrinted>2017-04-14T06:22:00Z</cp:lastPrinted>
  <dcterms:created xsi:type="dcterms:W3CDTF">2022-07-07T09:17:00Z</dcterms:created>
  <dcterms:modified xsi:type="dcterms:W3CDTF">2022-07-07T09:17:00Z</dcterms:modified>
  <dc:language>ru-RU</dc:language>
</cp:coreProperties>
</file>